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EF0F" w14:textId="5580C1CB" w:rsidR="00855D46" w:rsidRPr="00E405EC" w:rsidRDefault="00855D46" w:rsidP="00855D46">
      <w:pPr>
        <w:rPr>
          <w:b/>
          <w:bCs/>
        </w:rPr>
      </w:pPr>
      <w:r w:rsidRPr="00E405EC">
        <w:rPr>
          <w:b/>
          <w:bCs/>
        </w:rPr>
        <w:t>Confident Servant</w:t>
      </w:r>
      <w:r w:rsidR="003A3CE3" w:rsidRPr="003A3CE3">
        <w:rPr>
          <w:noProof/>
          <w:sz w:val="28"/>
          <w:szCs w:val="28"/>
        </w:rPr>
        <w:t xml:space="preserve"> </w:t>
      </w:r>
    </w:p>
    <w:p w14:paraId="7ED71173" w14:textId="6C1A5B84" w:rsidR="00855D46" w:rsidRPr="00E405EC" w:rsidRDefault="00855D46" w:rsidP="00855D46">
      <w:pPr>
        <w:rPr>
          <w:b/>
          <w:bCs/>
        </w:rPr>
      </w:pPr>
      <w:r w:rsidRPr="00E405EC">
        <w:rPr>
          <w:b/>
          <w:bCs/>
        </w:rPr>
        <w:t>Acts 6:8-15</w:t>
      </w:r>
    </w:p>
    <w:p w14:paraId="1BC5647D" w14:textId="47976A7B" w:rsidR="00855D46" w:rsidRPr="00E405EC" w:rsidRDefault="003A3CE3" w:rsidP="00855D46">
      <w:pPr>
        <w:rPr>
          <w:b/>
          <w:bCs/>
        </w:rPr>
      </w:pPr>
      <w:r w:rsidRPr="00DE138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AA4672" wp14:editId="2A438B25">
                <wp:simplePos x="0" y="0"/>
                <wp:positionH relativeFrom="column">
                  <wp:posOffset>6534443</wp:posOffset>
                </wp:positionH>
                <wp:positionV relativeFrom="paragraph">
                  <wp:posOffset>84406</wp:posOffset>
                </wp:positionV>
                <wp:extent cx="513715" cy="7473315"/>
                <wp:effectExtent l="0" t="0" r="0" b="0"/>
                <wp:wrapTight wrapText="bothSides">
                  <wp:wrapPolygon edited="0">
                    <wp:start x="2670" y="37"/>
                    <wp:lineTo x="2670" y="21510"/>
                    <wp:lineTo x="18156" y="21510"/>
                    <wp:lineTo x="18156" y="37"/>
                    <wp:lineTo x="2670" y="37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15" cy="7473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56DE0" w14:textId="18D415D7" w:rsidR="003A3CE3" w:rsidRPr="00E63CA0" w:rsidRDefault="003A3CE3" w:rsidP="003A3CE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  <w:r w:rsidRPr="00E63CA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E63CA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E63CA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E63CA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E63CA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E63CA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N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E63CA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E63CA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E63CA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E63CA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E63CA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E63CA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–</w:t>
                            </w:r>
                            <w:proofErr w:type="gramEnd"/>
                            <w:r w:rsidRPr="00E63CA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E63CA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>U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E63CA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E63CA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E63CA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E63CA0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Y,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 S E P T E M B E R   1 9 ,   2 0 2 1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A46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4.5pt;margin-top:6.65pt;width:40.45pt;height:588.4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" filled="f" stroked="f" strokeweight=".5pt">
                <v:textbox style="layout-flow:vertical-ideographic;mso-fit-shape-to-text:t">
                  <w:txbxContent>
                    <w:p w14:paraId="0B256DE0" w14:textId="18D415D7" w:rsidR="003A3CE3" w:rsidRPr="00E63CA0" w:rsidRDefault="003A3CE3" w:rsidP="003A3CE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  <w:r w:rsidRPr="00E63CA0"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>S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</w:t>
                      </w:r>
                      <w:r w:rsidRPr="00E63CA0"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>E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</w:t>
                      </w:r>
                      <w:r w:rsidRPr="00E63CA0"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>R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</w:t>
                      </w:r>
                      <w:r w:rsidRPr="00E63CA0"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>M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</w:t>
                      </w:r>
                      <w:r w:rsidRPr="00E63CA0"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>O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</w:t>
                      </w:r>
                      <w:r w:rsidRPr="00E63CA0"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N 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 </w:t>
                      </w:r>
                      <w:proofErr w:type="spellStart"/>
                      <w:r w:rsidRPr="00E63CA0"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>N</w:t>
                      </w:r>
                      <w:proofErr w:type="spellEnd"/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</w:t>
                      </w:r>
                      <w:r w:rsidRPr="00E63CA0"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>O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</w:t>
                      </w:r>
                      <w:r w:rsidRPr="00E63CA0"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>T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</w:t>
                      </w:r>
                      <w:r w:rsidRPr="00E63CA0"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>E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</w:t>
                      </w:r>
                      <w:proofErr w:type="gramStart"/>
                      <w:r w:rsidRPr="00E63CA0"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>S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</w:t>
                      </w:r>
                      <w:r w:rsidRPr="00E63CA0"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–</w:t>
                      </w:r>
                      <w:proofErr w:type="gramEnd"/>
                      <w:r w:rsidRPr="00E63CA0"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S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</w:t>
                      </w:r>
                      <w:r w:rsidRPr="00E63CA0"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>U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</w:t>
                      </w:r>
                      <w:r w:rsidRPr="00E63CA0"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>N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</w:t>
                      </w:r>
                      <w:r w:rsidRPr="00E63CA0"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>D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</w:t>
                      </w:r>
                      <w:r w:rsidRPr="00E63CA0"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>A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</w:t>
                      </w:r>
                      <w:r w:rsidRPr="00E63CA0"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Y, 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 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>S E P T E M B E R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  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>1 9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2"/>
                        </w:rPr>
                        <w:t xml:space="preserve"> ,   2 0 2 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EACBEB0" w14:textId="34450F96" w:rsidR="00855D46" w:rsidRDefault="00855D46" w:rsidP="00855D46">
      <w:r>
        <w:t xml:space="preserve"> </w:t>
      </w:r>
    </w:p>
    <w:p w14:paraId="5873B5F2" w14:textId="6A17F78D" w:rsidR="003A3CE3" w:rsidRDefault="003A3CE3" w:rsidP="00855D46"/>
    <w:p w14:paraId="3480D8FB" w14:textId="4E10D938" w:rsidR="003A3CE3" w:rsidRDefault="003A3CE3" w:rsidP="00855D46"/>
    <w:p w14:paraId="776A107B" w14:textId="3B074867" w:rsidR="003A3CE3" w:rsidRDefault="003A3CE3" w:rsidP="00855D46"/>
    <w:p w14:paraId="21716BDD" w14:textId="1743CBF6" w:rsidR="003A3CE3" w:rsidRDefault="003A3CE3" w:rsidP="00855D46"/>
    <w:p w14:paraId="1EF46B92" w14:textId="21CF734B" w:rsidR="003A3CE3" w:rsidRDefault="003A3CE3" w:rsidP="00855D46"/>
    <w:p w14:paraId="2E86C104" w14:textId="02A775D9" w:rsidR="003A3CE3" w:rsidRDefault="003A3CE3" w:rsidP="00855D46"/>
    <w:p w14:paraId="6D60AC91" w14:textId="30C9335C" w:rsidR="003A3CE3" w:rsidRDefault="003A3CE3" w:rsidP="00855D46"/>
    <w:p w14:paraId="31C42491" w14:textId="77777777" w:rsidR="003A3CE3" w:rsidRDefault="003A3CE3" w:rsidP="00855D46"/>
    <w:p w14:paraId="441C5761" w14:textId="77777777" w:rsidR="00855D46" w:rsidRPr="00A50762" w:rsidRDefault="00855D46" w:rsidP="00855D46">
      <w:pPr>
        <w:ind w:left="270" w:hanging="270"/>
      </w:pPr>
      <w:r w:rsidRPr="00152CD3">
        <w:rPr>
          <w:b/>
          <w:bCs/>
        </w:rPr>
        <w:t xml:space="preserve">1. </w:t>
      </w:r>
      <w:r>
        <w:rPr>
          <w:b/>
          <w:bCs/>
          <w:u w:val="single"/>
        </w:rPr>
        <w:t>________________</w:t>
      </w:r>
      <w:r w:rsidRPr="00152CD3">
        <w:rPr>
          <w:b/>
          <w:bCs/>
        </w:rPr>
        <w:t xml:space="preserve"> on the Lord – Acts 6:8. </w:t>
      </w:r>
      <w:r w:rsidRPr="00171D4D">
        <w:t>Acts 2:43; 4:30</w:t>
      </w:r>
      <w:r>
        <w:t>,33</w:t>
      </w:r>
      <w:r w:rsidRPr="00171D4D">
        <w:t>; 5:12; 8:6; 14:3, 26; 15:12, 40; 20:32</w:t>
      </w:r>
      <w:r>
        <w:t>.</w:t>
      </w:r>
    </w:p>
    <w:p w14:paraId="0E50FE61" w14:textId="4925C386" w:rsidR="00855D46" w:rsidRDefault="00855D46" w:rsidP="00855D46">
      <w:pPr>
        <w:ind w:left="270" w:hanging="270"/>
      </w:pPr>
    </w:p>
    <w:p w14:paraId="48CAC824" w14:textId="266CEC77" w:rsidR="003A3CE3" w:rsidRDefault="003A3CE3" w:rsidP="00855D46">
      <w:pPr>
        <w:ind w:left="270" w:hanging="270"/>
      </w:pPr>
    </w:p>
    <w:p w14:paraId="3BB84D79" w14:textId="2880F64C" w:rsidR="003A3CE3" w:rsidRDefault="003A3CE3" w:rsidP="00855D46">
      <w:pPr>
        <w:ind w:left="270" w:hanging="270"/>
      </w:pPr>
    </w:p>
    <w:p w14:paraId="76758531" w14:textId="1583A2DD" w:rsidR="003A3CE3" w:rsidRDefault="003A3CE3" w:rsidP="00855D46">
      <w:pPr>
        <w:ind w:left="270" w:hanging="270"/>
      </w:pPr>
    </w:p>
    <w:p w14:paraId="760BA7B6" w14:textId="16DCCC8C" w:rsidR="003A3CE3" w:rsidRDefault="003A3CE3" w:rsidP="00855D46">
      <w:pPr>
        <w:ind w:left="270" w:hanging="270"/>
      </w:pPr>
    </w:p>
    <w:p w14:paraId="2F9FE4DC" w14:textId="241BA922" w:rsidR="003A3CE3" w:rsidRDefault="003A3CE3" w:rsidP="00855D46">
      <w:pPr>
        <w:ind w:left="270" w:hanging="270"/>
      </w:pPr>
    </w:p>
    <w:p w14:paraId="543455B1" w14:textId="76C8470E" w:rsidR="003A3CE3" w:rsidRDefault="003A3CE3" w:rsidP="00855D46">
      <w:pPr>
        <w:ind w:left="270" w:hanging="270"/>
      </w:pPr>
    </w:p>
    <w:p w14:paraId="7C5AE988" w14:textId="46BDF394" w:rsidR="003A3CE3" w:rsidRDefault="003A3CE3" w:rsidP="00855D46">
      <w:pPr>
        <w:ind w:left="270" w:hanging="270"/>
      </w:pPr>
    </w:p>
    <w:p w14:paraId="00364146" w14:textId="3C72B900" w:rsidR="003A3CE3" w:rsidRDefault="003A3CE3" w:rsidP="00855D46">
      <w:pPr>
        <w:ind w:left="270" w:hanging="270"/>
      </w:pPr>
    </w:p>
    <w:p w14:paraId="1830130A" w14:textId="075726ED" w:rsidR="003A3CE3" w:rsidRDefault="003A3CE3" w:rsidP="00855D46">
      <w:pPr>
        <w:ind w:left="270" w:hanging="270"/>
      </w:pPr>
    </w:p>
    <w:p w14:paraId="357CFFBB" w14:textId="176B742A" w:rsidR="003A3CE3" w:rsidRDefault="003A3CE3" w:rsidP="00855D46">
      <w:pPr>
        <w:ind w:left="270" w:hanging="270"/>
      </w:pPr>
    </w:p>
    <w:p w14:paraId="105430D3" w14:textId="08E1BFA9" w:rsidR="003A3CE3" w:rsidRDefault="003A3CE3" w:rsidP="00855D46">
      <w:pPr>
        <w:ind w:left="270" w:hanging="270"/>
      </w:pPr>
    </w:p>
    <w:p w14:paraId="578261ED" w14:textId="3FF3AF64" w:rsidR="003A3CE3" w:rsidRDefault="003A3CE3" w:rsidP="00855D46">
      <w:pPr>
        <w:ind w:left="270" w:hanging="270"/>
      </w:pPr>
    </w:p>
    <w:p w14:paraId="029C778F" w14:textId="47A34F76" w:rsidR="003A3CE3" w:rsidRDefault="003A3CE3" w:rsidP="00855D46">
      <w:pPr>
        <w:ind w:left="270" w:hanging="270"/>
      </w:pPr>
    </w:p>
    <w:p w14:paraId="5F2C49A5" w14:textId="41121F60" w:rsidR="003A3CE3" w:rsidRDefault="003A3CE3" w:rsidP="00855D46">
      <w:pPr>
        <w:ind w:left="270" w:hanging="270"/>
      </w:pPr>
    </w:p>
    <w:p w14:paraId="6F4A76F2" w14:textId="16C21049" w:rsidR="003A3CE3" w:rsidRDefault="003A3CE3" w:rsidP="00855D46">
      <w:pPr>
        <w:ind w:left="270" w:hanging="270"/>
      </w:pPr>
    </w:p>
    <w:p w14:paraId="2DF7896D" w14:textId="0C5FEA53" w:rsidR="003A3CE3" w:rsidRDefault="003A3CE3" w:rsidP="00855D46">
      <w:pPr>
        <w:ind w:left="270" w:hanging="270"/>
      </w:pPr>
    </w:p>
    <w:p w14:paraId="56AD2FD1" w14:textId="77777777" w:rsidR="003A3CE3" w:rsidRDefault="003A3CE3" w:rsidP="00855D46">
      <w:pPr>
        <w:ind w:left="270" w:hanging="270"/>
      </w:pPr>
    </w:p>
    <w:p w14:paraId="557009E2" w14:textId="46380376" w:rsidR="003A3CE3" w:rsidRDefault="003A3CE3" w:rsidP="00855D46">
      <w:pPr>
        <w:ind w:left="270" w:hanging="270"/>
      </w:pPr>
    </w:p>
    <w:p w14:paraId="6DE98FF8" w14:textId="77777777" w:rsidR="003A3CE3" w:rsidRDefault="003A3CE3" w:rsidP="00855D46">
      <w:pPr>
        <w:ind w:left="270" w:hanging="270"/>
      </w:pPr>
    </w:p>
    <w:p w14:paraId="543B966B" w14:textId="77777777" w:rsidR="00855D46" w:rsidRDefault="00855D46" w:rsidP="00855D46">
      <w:pPr>
        <w:ind w:left="270" w:hanging="270"/>
      </w:pPr>
      <w:r w:rsidRPr="00152CD3">
        <w:rPr>
          <w:b/>
          <w:bCs/>
        </w:rPr>
        <w:t xml:space="preserve">2. </w:t>
      </w:r>
      <w:r>
        <w:rPr>
          <w:b/>
          <w:bCs/>
          <w:u w:val="single"/>
        </w:rPr>
        <w:t>________________</w:t>
      </w:r>
      <w:r w:rsidRPr="00152CD3">
        <w:rPr>
          <w:b/>
          <w:bCs/>
        </w:rPr>
        <w:t xml:space="preserve"> in the Word – Acts 6:9-</w:t>
      </w:r>
      <w:proofErr w:type="gramStart"/>
      <w:r w:rsidRPr="00152CD3">
        <w:rPr>
          <w:b/>
          <w:bCs/>
        </w:rPr>
        <w:t>14</w:t>
      </w:r>
      <w:r>
        <w:rPr>
          <w:b/>
          <w:bCs/>
        </w:rPr>
        <w:t xml:space="preserve">  </w:t>
      </w:r>
      <w:r>
        <w:t>Lev.</w:t>
      </w:r>
      <w:proofErr w:type="gramEnd"/>
      <w:r>
        <w:t xml:space="preserve"> 24:15-16;  Matt. 5:17; 12:6; Lk. 12:11-12; 21:10-</w:t>
      </w:r>
      <w:proofErr w:type="gramStart"/>
      <w:r>
        <w:t>15;  John</w:t>
      </w:r>
      <w:proofErr w:type="gramEnd"/>
      <w:r>
        <w:t xml:space="preserve"> 2:18-21; Eph. 1:15-17; Col. 1:28; 2:2-5; 3:16; 4:5; Titus 1:9;  1 Pet. 3:16-17; 2 Pet. 3:15.</w:t>
      </w:r>
    </w:p>
    <w:p w14:paraId="0D067625" w14:textId="4D105192" w:rsidR="00855D46" w:rsidRDefault="00855D46" w:rsidP="00855D46">
      <w:pPr>
        <w:ind w:left="270" w:hanging="270"/>
      </w:pPr>
    </w:p>
    <w:p w14:paraId="0616366B" w14:textId="1D325B53" w:rsidR="003A3CE3" w:rsidRDefault="003A3CE3" w:rsidP="00855D46">
      <w:pPr>
        <w:ind w:left="270" w:hanging="270"/>
      </w:pPr>
    </w:p>
    <w:p w14:paraId="2FE63853" w14:textId="2E0B9255" w:rsidR="003A3CE3" w:rsidRDefault="003A3CE3" w:rsidP="00855D46">
      <w:pPr>
        <w:ind w:left="270" w:hanging="270"/>
      </w:pPr>
    </w:p>
    <w:p w14:paraId="0CF999FA" w14:textId="5E94D027" w:rsidR="003A3CE3" w:rsidRDefault="003A3CE3" w:rsidP="00855D46">
      <w:pPr>
        <w:ind w:left="270" w:hanging="270"/>
      </w:pPr>
    </w:p>
    <w:p w14:paraId="0E025B30" w14:textId="0B70ECF3" w:rsidR="003A3CE3" w:rsidRDefault="003A3CE3" w:rsidP="00855D46">
      <w:pPr>
        <w:ind w:left="270" w:hanging="270"/>
      </w:pPr>
    </w:p>
    <w:p w14:paraId="063ED5B6" w14:textId="339959C5" w:rsidR="003A3CE3" w:rsidRDefault="003A3CE3" w:rsidP="00855D46">
      <w:pPr>
        <w:ind w:left="270" w:hanging="270"/>
      </w:pPr>
    </w:p>
    <w:p w14:paraId="1D15AC51" w14:textId="6380596B" w:rsidR="003A3CE3" w:rsidRDefault="003A3CE3" w:rsidP="00855D46">
      <w:pPr>
        <w:ind w:left="270" w:hanging="270"/>
      </w:pPr>
    </w:p>
    <w:p w14:paraId="4DF34E57" w14:textId="0A112BBC" w:rsidR="003A3CE3" w:rsidRDefault="003A3CE3" w:rsidP="00855D46">
      <w:pPr>
        <w:ind w:left="270" w:hanging="270"/>
      </w:pPr>
    </w:p>
    <w:p w14:paraId="4FC793C0" w14:textId="367C1F64" w:rsidR="003A3CE3" w:rsidRDefault="003A3CE3" w:rsidP="00855D46">
      <w:pPr>
        <w:ind w:left="270" w:hanging="270"/>
      </w:pPr>
    </w:p>
    <w:p w14:paraId="52CD15B8" w14:textId="4E209FAA" w:rsidR="003A3CE3" w:rsidRDefault="003A3CE3" w:rsidP="00855D46">
      <w:pPr>
        <w:ind w:left="270" w:hanging="270"/>
      </w:pPr>
    </w:p>
    <w:p w14:paraId="549A0EE1" w14:textId="3539AA93" w:rsidR="003A3CE3" w:rsidRDefault="003A3CE3" w:rsidP="00855D46">
      <w:pPr>
        <w:ind w:left="270" w:hanging="270"/>
      </w:pPr>
    </w:p>
    <w:p w14:paraId="0051A545" w14:textId="573DEFB4" w:rsidR="003A3CE3" w:rsidRDefault="003A3CE3" w:rsidP="00855D46">
      <w:pPr>
        <w:ind w:left="270" w:hanging="270"/>
      </w:pPr>
    </w:p>
    <w:p w14:paraId="7E21A999" w14:textId="6C745FAB" w:rsidR="003A3CE3" w:rsidRDefault="003A3CE3" w:rsidP="00855D46">
      <w:pPr>
        <w:ind w:left="270" w:hanging="270"/>
      </w:pPr>
    </w:p>
    <w:p w14:paraId="47872486" w14:textId="2690F6D5" w:rsidR="003A3CE3" w:rsidRDefault="003A3CE3" w:rsidP="00855D46">
      <w:pPr>
        <w:ind w:left="270" w:hanging="270"/>
      </w:pPr>
    </w:p>
    <w:p w14:paraId="225A0E2A" w14:textId="73DE315A" w:rsidR="003A3CE3" w:rsidRDefault="003A3CE3" w:rsidP="00855D46">
      <w:pPr>
        <w:ind w:left="270" w:hanging="270"/>
      </w:pPr>
    </w:p>
    <w:p w14:paraId="2E185091" w14:textId="75D7A2B7" w:rsidR="003A3CE3" w:rsidRDefault="003A3CE3" w:rsidP="00855D46">
      <w:pPr>
        <w:ind w:left="270" w:hanging="270"/>
      </w:pPr>
    </w:p>
    <w:p w14:paraId="6C8A30BA" w14:textId="0C7C3F4B" w:rsidR="003A3CE3" w:rsidRDefault="003A3CE3" w:rsidP="00855D46">
      <w:pPr>
        <w:ind w:left="270" w:hanging="270"/>
      </w:pPr>
    </w:p>
    <w:p w14:paraId="1594CD22" w14:textId="088E3D43" w:rsidR="003A3CE3" w:rsidRDefault="003A3CE3" w:rsidP="00855D46">
      <w:pPr>
        <w:ind w:left="270" w:hanging="270"/>
      </w:pPr>
    </w:p>
    <w:p w14:paraId="53D0F7C0" w14:textId="12BD5460" w:rsidR="003A3CE3" w:rsidRDefault="003A3CE3" w:rsidP="00855D46">
      <w:pPr>
        <w:ind w:left="270" w:hanging="270"/>
      </w:pPr>
    </w:p>
    <w:p w14:paraId="045A8F44" w14:textId="2136D382" w:rsidR="003A3CE3" w:rsidRDefault="003A3CE3" w:rsidP="00855D46">
      <w:pPr>
        <w:ind w:left="270" w:hanging="270"/>
      </w:pPr>
    </w:p>
    <w:p w14:paraId="4F5CF7B8" w14:textId="77777777" w:rsidR="003A3CE3" w:rsidRDefault="003A3CE3" w:rsidP="00855D46">
      <w:pPr>
        <w:ind w:left="270" w:hanging="270"/>
      </w:pPr>
    </w:p>
    <w:p w14:paraId="11E007AB" w14:textId="5A92E81D" w:rsidR="003A3CE3" w:rsidRDefault="003A3CE3" w:rsidP="00855D46">
      <w:pPr>
        <w:ind w:left="270" w:hanging="270"/>
      </w:pPr>
    </w:p>
    <w:p w14:paraId="50DF74D4" w14:textId="2791D01E" w:rsidR="003A3CE3" w:rsidRDefault="003A3CE3" w:rsidP="00855D46">
      <w:pPr>
        <w:ind w:left="270" w:hanging="270"/>
      </w:pPr>
    </w:p>
    <w:p w14:paraId="1FE9E658" w14:textId="6B367078" w:rsidR="003A3CE3" w:rsidRDefault="003A3CE3" w:rsidP="00855D46">
      <w:pPr>
        <w:ind w:left="270" w:hanging="270"/>
      </w:pPr>
    </w:p>
    <w:p w14:paraId="228595C5" w14:textId="79CF68E0" w:rsidR="003A3CE3" w:rsidRDefault="003A3CE3" w:rsidP="00855D46">
      <w:pPr>
        <w:ind w:left="270" w:hanging="270"/>
      </w:pPr>
    </w:p>
    <w:p w14:paraId="24F75010" w14:textId="3EC744DD" w:rsidR="003A3CE3" w:rsidRDefault="003A3CE3" w:rsidP="00855D46">
      <w:pPr>
        <w:ind w:left="270" w:hanging="270"/>
      </w:pPr>
    </w:p>
    <w:p w14:paraId="7DA99DF6" w14:textId="6F1DD1BD" w:rsidR="003A3CE3" w:rsidRDefault="003A3CE3" w:rsidP="00855D46">
      <w:pPr>
        <w:ind w:left="270" w:hanging="270"/>
      </w:pPr>
    </w:p>
    <w:p w14:paraId="660424BD" w14:textId="480241D9" w:rsidR="003A3CE3" w:rsidRDefault="003A3CE3" w:rsidP="00855D46">
      <w:pPr>
        <w:ind w:left="270" w:hanging="270"/>
      </w:pPr>
    </w:p>
    <w:p w14:paraId="19A4FDD9" w14:textId="69AB2367" w:rsidR="003A3CE3" w:rsidRDefault="003A3CE3" w:rsidP="00855D46">
      <w:pPr>
        <w:ind w:left="270" w:hanging="270"/>
      </w:pPr>
    </w:p>
    <w:p w14:paraId="657A21BF" w14:textId="196D9BD8" w:rsidR="003A3CE3" w:rsidRDefault="003A3CE3" w:rsidP="00855D46">
      <w:pPr>
        <w:ind w:left="270" w:hanging="270"/>
      </w:pPr>
    </w:p>
    <w:p w14:paraId="1D005FD3" w14:textId="3268D787" w:rsidR="003A3CE3" w:rsidRDefault="003A3CE3" w:rsidP="00855D46">
      <w:pPr>
        <w:ind w:left="270" w:hanging="270"/>
      </w:pPr>
    </w:p>
    <w:p w14:paraId="7B212085" w14:textId="40E97D49" w:rsidR="003A3CE3" w:rsidRDefault="003A3CE3" w:rsidP="00855D46">
      <w:pPr>
        <w:ind w:left="270" w:hanging="270"/>
      </w:pPr>
    </w:p>
    <w:p w14:paraId="587833CF" w14:textId="16686152" w:rsidR="003A3CE3" w:rsidRDefault="003A3CE3" w:rsidP="00855D46">
      <w:pPr>
        <w:ind w:left="270" w:hanging="270"/>
      </w:pPr>
    </w:p>
    <w:p w14:paraId="3D6A4774" w14:textId="3C983159" w:rsidR="003A3CE3" w:rsidRDefault="003A3CE3" w:rsidP="00855D46">
      <w:pPr>
        <w:ind w:left="270" w:hanging="270"/>
      </w:pPr>
    </w:p>
    <w:p w14:paraId="35AA0590" w14:textId="56A4442C" w:rsidR="003A3CE3" w:rsidRDefault="003A3CE3" w:rsidP="00855D46">
      <w:pPr>
        <w:ind w:left="270" w:hanging="270"/>
      </w:pPr>
    </w:p>
    <w:p w14:paraId="76D8242C" w14:textId="5CF0A42B" w:rsidR="003A3CE3" w:rsidRDefault="003A3CE3" w:rsidP="00855D46">
      <w:pPr>
        <w:ind w:left="270" w:hanging="270"/>
      </w:pPr>
    </w:p>
    <w:p w14:paraId="16D6ECF3" w14:textId="4E4CEC43" w:rsidR="003A3CE3" w:rsidRDefault="003A3CE3" w:rsidP="00855D46">
      <w:pPr>
        <w:ind w:left="270" w:hanging="270"/>
      </w:pPr>
    </w:p>
    <w:p w14:paraId="781092D7" w14:textId="2EDE2D67" w:rsidR="003A3CE3" w:rsidRDefault="003A3CE3" w:rsidP="00855D46">
      <w:pPr>
        <w:ind w:left="270" w:hanging="270"/>
      </w:pPr>
    </w:p>
    <w:p w14:paraId="1C80A675" w14:textId="0E7E8869" w:rsidR="003A3CE3" w:rsidRDefault="003A3CE3" w:rsidP="00855D46">
      <w:pPr>
        <w:ind w:left="270" w:hanging="270"/>
      </w:pPr>
    </w:p>
    <w:p w14:paraId="2743D693" w14:textId="708B823E" w:rsidR="003A3CE3" w:rsidRDefault="003A3CE3" w:rsidP="00855D46">
      <w:pPr>
        <w:ind w:left="270" w:hanging="270"/>
      </w:pPr>
    </w:p>
    <w:p w14:paraId="3310713F" w14:textId="18D546F2" w:rsidR="003A3CE3" w:rsidRDefault="003A3CE3" w:rsidP="00855D46">
      <w:pPr>
        <w:ind w:left="270" w:hanging="270"/>
      </w:pPr>
    </w:p>
    <w:p w14:paraId="490F6936" w14:textId="6F441867" w:rsidR="003A3CE3" w:rsidRDefault="003A3CE3" w:rsidP="00855D46">
      <w:pPr>
        <w:ind w:left="270" w:hanging="270"/>
      </w:pPr>
    </w:p>
    <w:p w14:paraId="226914D1" w14:textId="77777777" w:rsidR="003A3CE3" w:rsidRDefault="003A3CE3" w:rsidP="00855D46">
      <w:pPr>
        <w:ind w:left="270" w:hanging="270"/>
      </w:pPr>
    </w:p>
    <w:p w14:paraId="18654D06" w14:textId="0148A29F" w:rsidR="003A3CE3" w:rsidRDefault="003A3CE3" w:rsidP="00855D46">
      <w:pPr>
        <w:ind w:left="270" w:hanging="270"/>
      </w:pPr>
    </w:p>
    <w:p w14:paraId="5A934D28" w14:textId="6003D57E" w:rsidR="003A3CE3" w:rsidRDefault="003A3CE3" w:rsidP="00855D46">
      <w:pPr>
        <w:ind w:left="270" w:hanging="270"/>
      </w:pPr>
    </w:p>
    <w:p w14:paraId="0E221F8A" w14:textId="77777777" w:rsidR="003A3CE3" w:rsidRPr="002129F8" w:rsidRDefault="003A3CE3" w:rsidP="00855D46">
      <w:pPr>
        <w:ind w:left="270" w:hanging="270"/>
      </w:pPr>
    </w:p>
    <w:p w14:paraId="4BEF12CD" w14:textId="77777777" w:rsidR="00855D46" w:rsidRDefault="00855D46" w:rsidP="00855D46">
      <w:pPr>
        <w:ind w:left="270" w:hanging="270"/>
      </w:pPr>
    </w:p>
    <w:p w14:paraId="1C09C1C0" w14:textId="0C03DC41" w:rsidR="00855D46" w:rsidRPr="00855D46" w:rsidRDefault="00855D46" w:rsidP="00855D46">
      <w:pPr>
        <w:ind w:left="270" w:hanging="270"/>
      </w:pPr>
      <w:r w:rsidRPr="00152CD3">
        <w:rPr>
          <w:b/>
          <w:bCs/>
        </w:rPr>
        <w:t xml:space="preserve">3. </w:t>
      </w:r>
      <w:r>
        <w:rPr>
          <w:b/>
          <w:bCs/>
          <w:u w:val="single"/>
        </w:rPr>
        <w:t>________________</w:t>
      </w:r>
      <w:r w:rsidRPr="00152CD3">
        <w:rPr>
          <w:b/>
          <w:bCs/>
        </w:rPr>
        <w:t xml:space="preserve"> in the Lord – Acts 6:15</w:t>
      </w:r>
      <w:r>
        <w:rPr>
          <w:b/>
          <w:bCs/>
        </w:rPr>
        <w:t xml:space="preserve"> </w:t>
      </w:r>
      <w:r>
        <w:t>Ex. 34:29-30; John 14:27; Col. 3:15.</w:t>
      </w:r>
    </w:p>
    <w:p w14:paraId="49CDBE38" w14:textId="62BD4AFD" w:rsidR="00AA1DF9" w:rsidRPr="00ED45B4" w:rsidRDefault="00ED45B4" w:rsidP="00ED45B4">
      <w:pPr>
        <w:ind w:left="270" w:hanging="270"/>
      </w:pPr>
      <w:r>
        <w:rPr>
          <w:rFonts w:ascii="Times" w:hAnsi="Times"/>
          <w:i/>
          <w:iCs/>
        </w:rPr>
        <w:t xml:space="preserve"> </w:t>
      </w:r>
    </w:p>
    <w:sectPr w:rsidR="00AA1DF9" w:rsidRPr="00ED45B4" w:rsidSect="00BE54AA">
      <w:headerReference w:type="even" r:id="rId6"/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B518" w14:textId="77777777" w:rsidR="0073229A" w:rsidRDefault="0073229A" w:rsidP="00ED45B4">
      <w:r>
        <w:separator/>
      </w:r>
    </w:p>
  </w:endnote>
  <w:endnote w:type="continuationSeparator" w:id="0">
    <w:p w14:paraId="07D520DD" w14:textId="77777777" w:rsidR="0073229A" w:rsidRDefault="0073229A" w:rsidP="00ED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52579" w14:textId="77777777" w:rsidR="0073229A" w:rsidRDefault="0073229A" w:rsidP="00ED45B4">
      <w:r>
        <w:separator/>
      </w:r>
    </w:p>
  </w:footnote>
  <w:footnote w:type="continuationSeparator" w:id="0">
    <w:p w14:paraId="611DA3EB" w14:textId="77777777" w:rsidR="0073229A" w:rsidRDefault="0073229A" w:rsidP="00ED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4190288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8B021FA" w14:textId="77777777" w:rsidR="00BE54AA" w:rsidRDefault="00ED45B4" w:rsidP="00034EA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145860" w14:textId="77777777" w:rsidR="00BE54AA" w:rsidRDefault="0073229A" w:rsidP="00BE54A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94E5" w14:textId="77777777" w:rsidR="00BE54AA" w:rsidRDefault="0073229A" w:rsidP="00BE54A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B4"/>
    <w:rsid w:val="000058CE"/>
    <w:rsid w:val="000831ED"/>
    <w:rsid w:val="003502AF"/>
    <w:rsid w:val="003A3CE3"/>
    <w:rsid w:val="003D1871"/>
    <w:rsid w:val="0073229A"/>
    <w:rsid w:val="00764C9D"/>
    <w:rsid w:val="00855D46"/>
    <w:rsid w:val="008E72E4"/>
    <w:rsid w:val="00AF3274"/>
    <w:rsid w:val="00C72DFE"/>
    <w:rsid w:val="00D17AC0"/>
    <w:rsid w:val="00ED45B4"/>
    <w:rsid w:val="00F4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B0E0"/>
  <w15:chartTrackingRefBased/>
  <w15:docId w15:val="{B392B2D0-A0DA-6E4C-93C2-6DC453EB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Calibr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5B4"/>
    <w:pPr>
      <w:autoSpaceDE w:val="0"/>
      <w:autoSpaceDN w:val="0"/>
      <w:adjustRightInd w:val="0"/>
    </w:pPr>
    <w:rPr>
      <w:rFonts w:ascii="Calibri" w:hAnsi="Calibri"/>
      <w:szCs w:val="24"/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5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5B4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ED45B4"/>
  </w:style>
  <w:style w:type="character" w:styleId="PageNumber">
    <w:name w:val="page number"/>
    <w:basedOn w:val="DefaultParagraphFont"/>
    <w:uiPriority w:val="99"/>
    <w:semiHidden/>
    <w:unhideWhenUsed/>
    <w:rsid w:val="00ED45B4"/>
  </w:style>
  <w:style w:type="character" w:customStyle="1" w:styleId="Heading1Char">
    <w:name w:val="Heading 1 Char"/>
    <w:basedOn w:val="DefaultParagraphFont"/>
    <w:link w:val="Heading1"/>
    <w:uiPriority w:val="9"/>
    <w:rsid w:val="00ED45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ED45B4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ED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Katen</dc:creator>
  <cp:keywords/>
  <dc:description/>
  <cp:lastModifiedBy>Justin E</cp:lastModifiedBy>
  <cp:revision>2</cp:revision>
  <cp:lastPrinted>2021-09-18T22:37:00Z</cp:lastPrinted>
  <dcterms:created xsi:type="dcterms:W3CDTF">2021-09-18T23:04:00Z</dcterms:created>
  <dcterms:modified xsi:type="dcterms:W3CDTF">2021-09-18T23:04:00Z</dcterms:modified>
</cp:coreProperties>
</file>